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2D9" w:rsidRPr="00CC3E96" w:rsidRDefault="00CC3E96" w:rsidP="00CC3E96">
      <w:r w:rsidRPr="00CC3E96">
        <w:drawing>
          <wp:inline distT="0" distB="0" distL="0" distR="0">
            <wp:extent cx="5762625" cy="648652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2D9" w:rsidRPr="00CC3E96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1D39" w:rsidRDefault="001E1D39">
      <w:r>
        <w:separator/>
      </w:r>
    </w:p>
  </w:endnote>
  <w:endnote w:type="continuationSeparator" w:id="0">
    <w:p w:rsidR="001E1D39" w:rsidRDefault="001E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1D39" w:rsidRDefault="001E1D39">
      <w:r>
        <w:separator/>
      </w:r>
    </w:p>
  </w:footnote>
  <w:footnote w:type="continuationSeparator" w:id="0">
    <w:p w:rsidR="001E1D39" w:rsidRDefault="001E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E1D3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97CE5"/>
    <w:rsid w:val="001B0C85"/>
    <w:rsid w:val="001B39EB"/>
    <w:rsid w:val="001E1D39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4524F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CC3E96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2020-12-21T18:20:00Z</dcterms:modified>
</cp:coreProperties>
</file>